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69F" w:rsidRDefault="00F70D11" w:rsidP="008F643C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РЕЕСТР </w:t>
      </w:r>
    </w:p>
    <w:p w:rsidR="00F70D11" w:rsidRDefault="00F70D11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имущества Паньковского сельского поселения </w:t>
      </w:r>
    </w:p>
    <w:p w:rsidR="00F70D11" w:rsidRDefault="00F70D11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Орловской области</w:t>
      </w:r>
      <w:r w:rsidR="00CD4442">
        <w:rPr>
          <w:rFonts w:ascii="Times New Roman" w:hAnsi="Times New Roman" w:cs="Times New Roman"/>
          <w:sz w:val="28"/>
          <w:szCs w:val="28"/>
        </w:rPr>
        <w:t xml:space="preserve"> на 01.01.2023</w:t>
      </w:r>
      <w:r w:rsidR="00EC0B4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C0B42" w:rsidRDefault="00EC0B42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0B42">
        <w:rPr>
          <w:rFonts w:ascii="Times New Roman" w:hAnsi="Times New Roman" w:cs="Times New Roman"/>
          <w:sz w:val="28"/>
          <w:szCs w:val="28"/>
        </w:rPr>
        <w:t>Раздел 1. Сведения о муниципальном недвижимом имуществе</w:t>
      </w:r>
    </w:p>
    <w:tbl>
      <w:tblPr>
        <w:tblStyle w:val="a3"/>
        <w:tblW w:w="15877" w:type="dxa"/>
        <w:tblInd w:w="-318" w:type="dxa"/>
        <w:tblLayout w:type="fixed"/>
        <w:tblLook w:val="04A0"/>
      </w:tblPr>
      <w:tblGrid>
        <w:gridCol w:w="568"/>
        <w:gridCol w:w="1701"/>
        <w:gridCol w:w="1418"/>
        <w:gridCol w:w="1559"/>
        <w:gridCol w:w="1417"/>
        <w:gridCol w:w="993"/>
        <w:gridCol w:w="992"/>
        <w:gridCol w:w="992"/>
        <w:gridCol w:w="1418"/>
        <w:gridCol w:w="1701"/>
        <w:gridCol w:w="1701"/>
        <w:gridCol w:w="1417"/>
      </w:tblGrid>
      <w:tr w:rsidR="008F643C" w:rsidTr="009200F8">
        <w:tc>
          <w:tcPr>
            <w:tcW w:w="568" w:type="dxa"/>
          </w:tcPr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2086F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</w:rPr>
              <w:t>п</w:t>
            </w:r>
            <w:proofErr w:type="spellEnd"/>
            <w:proofErr w:type="gramEnd"/>
            <w:r w:rsidRPr="00D2086F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</w:rPr>
              <w:t>/</w:t>
            </w:r>
            <w:proofErr w:type="spellStart"/>
            <w:r w:rsidRPr="00D2086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01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недвижимого</w:t>
            </w:r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1418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Адрес</w:t>
            </w:r>
            <w:r w:rsidRPr="00D2086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(местоположе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ние)</w:t>
            </w:r>
            <w:r w:rsidRP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недвижимого</w:t>
            </w:r>
            <w:proofErr w:type="gramEnd"/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1559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ind w:left="5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Кадастровы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й номер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ind w:left="5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муниципаль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ind w:left="5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недвижимо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имущества</w:t>
            </w:r>
            <w:r w:rsid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(</w:t>
            </w:r>
            <w:proofErr w:type="gramStart"/>
            <w:r w:rsid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условный</w:t>
            </w:r>
            <w:proofErr w:type="gramEnd"/>
            <w:r w:rsid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Площадь</w:t>
            </w:r>
            <w:r w:rsidR="003C5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(кв.м.)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протяженно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сть и (или)</w:t>
            </w:r>
            <w:r w:rsidRPr="00D2086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параметры,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характеризу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ющие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физические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свойства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недвижимо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имущества</w:t>
            </w:r>
          </w:p>
        </w:tc>
        <w:tc>
          <w:tcPr>
            <w:tcW w:w="993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Балансов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ая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стоимость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имуществ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EC0B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(рублей)</w:t>
            </w:r>
          </w:p>
        </w:tc>
        <w:tc>
          <w:tcPr>
            <w:tcW w:w="992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ind w:left="24" w:right="19" w:hanging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Амортиза</w:t>
            </w: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ция</w:t>
            </w:r>
            <w:r w:rsidRPr="00D2086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(износ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Кадастровая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стоимо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сть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недвиж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имого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имуще</w:t>
            </w:r>
            <w:r w:rsidRPr="00D2086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с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тва</w:t>
            </w:r>
            <w:r w:rsidR="003C5F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(рублей)</w:t>
            </w:r>
          </w:p>
        </w:tc>
        <w:tc>
          <w:tcPr>
            <w:tcW w:w="1418" w:type="dxa"/>
          </w:tcPr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Дата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возникнове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ния и</w:t>
            </w:r>
            <w:r w:rsidRPr="00D208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08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прекращени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е права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муниципаль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ной</w:t>
            </w:r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собственности </w:t>
            </w:r>
            <w:proofErr w:type="gramStart"/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proofErr w:type="gramEnd"/>
          </w:p>
          <w:p w:rsidR="00F70D11" w:rsidRPr="00D2086F" w:rsidRDefault="00F70D11" w:rsidP="00F70D11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недвижимо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имущество</w:t>
            </w:r>
          </w:p>
        </w:tc>
        <w:tc>
          <w:tcPr>
            <w:tcW w:w="1701" w:type="dxa"/>
          </w:tcPr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Реквизиты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документов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-оснований</w:t>
            </w:r>
          </w:p>
          <w:p w:rsidR="00D2086F" w:rsidRPr="00D2086F" w:rsidRDefault="00D2086F" w:rsidP="00D2086F">
            <w:pPr>
              <w:shd w:val="clear" w:color="auto" w:fill="FFFFFF"/>
              <w:spacing w:line="226" w:lineRule="exact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2086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</w:t>
            </w:r>
            <w:r w:rsidR="00F70D11"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озникнове</w:t>
            </w:r>
            <w:r w:rsidR="00F70D11"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ния</w:t>
            </w:r>
          </w:p>
          <w:p w:rsidR="00D2086F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(прекра</w:t>
            </w: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щения)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прав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муниципаль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ной</w:t>
            </w:r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собственно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сти </w:t>
            </w:r>
            <w:proofErr w:type="gramStart"/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proofErr w:type="gramEnd"/>
          </w:p>
          <w:p w:rsidR="00F70D11" w:rsidRPr="00D2086F" w:rsidRDefault="00F70D11" w:rsidP="00D2086F">
            <w:pPr>
              <w:shd w:val="clear" w:color="auto" w:fill="FFFFFF"/>
              <w:spacing w:line="226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недвижимо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F70D11" w:rsidRPr="00D2086F" w:rsidRDefault="00F70D11" w:rsidP="00D208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имущество</w:t>
            </w:r>
          </w:p>
        </w:tc>
        <w:tc>
          <w:tcPr>
            <w:tcW w:w="1701" w:type="dxa"/>
          </w:tcPr>
          <w:p w:rsidR="00D2086F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</w:t>
            </w:r>
          </w:p>
          <w:p w:rsidR="00D2086F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proofErr w:type="gramStart"/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правоо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бладате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ле</w:t>
            </w:r>
            <w:proofErr w:type="gramEnd"/>
          </w:p>
          <w:p w:rsidR="00D2086F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муници</w:t>
            </w: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пальног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  <w:p w:rsidR="00D2086F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недвиж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имого</w:t>
            </w:r>
          </w:p>
          <w:p w:rsidR="00F70D11" w:rsidRPr="00D2086F" w:rsidRDefault="00D2086F" w:rsidP="00D2086F">
            <w:pPr>
              <w:shd w:val="clear" w:color="auto" w:fill="FFFFFF"/>
              <w:spacing w:line="23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имуще</w:t>
            </w:r>
            <w:r w:rsidR="00B00B8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>тва</w:t>
            </w:r>
          </w:p>
        </w:tc>
        <w:tc>
          <w:tcPr>
            <w:tcW w:w="1417" w:type="dxa"/>
          </w:tcPr>
          <w:p w:rsidR="00F70D11" w:rsidRPr="00D2086F" w:rsidRDefault="00D2086F" w:rsidP="008F64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Сведения об установленных в отношении </w:t>
            </w:r>
            <w:r w:rsidRPr="00D2086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муниципальног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о недвижимого 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имущества ограничениях 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(обреме</w:t>
            </w:r>
            <w:r w:rsidR="00B00B8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не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ниях) с </w:t>
            </w:r>
            <w:r w:rsidRPr="00D208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указанием основания и даты их </w:t>
            </w:r>
            <w:r w:rsidRPr="00D208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возникновения и прекращения</w:t>
            </w:r>
          </w:p>
        </w:tc>
      </w:tr>
      <w:tr w:rsidR="008F643C" w:rsidTr="009200F8">
        <w:tc>
          <w:tcPr>
            <w:tcW w:w="568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8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сельской администрации</w:t>
            </w:r>
          </w:p>
        </w:tc>
        <w:tc>
          <w:tcPr>
            <w:tcW w:w="1418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д.74</w:t>
            </w:r>
          </w:p>
        </w:tc>
        <w:tc>
          <w:tcPr>
            <w:tcW w:w="1559" w:type="dxa"/>
          </w:tcPr>
          <w:p w:rsidR="00F70D11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2086F">
              <w:rPr>
                <w:rFonts w:ascii="Times New Roman" w:hAnsi="Times New Roman" w:cs="Times New Roman"/>
                <w:sz w:val="20"/>
                <w:szCs w:val="20"/>
              </w:rPr>
              <w:t>57-57—10/001/2005-717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73,5</w:t>
            </w:r>
          </w:p>
        </w:tc>
        <w:tc>
          <w:tcPr>
            <w:tcW w:w="993" w:type="dxa"/>
          </w:tcPr>
          <w:p w:rsidR="00F70D11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980 020</w:t>
            </w:r>
          </w:p>
        </w:tc>
        <w:tc>
          <w:tcPr>
            <w:tcW w:w="992" w:type="dxa"/>
          </w:tcPr>
          <w:p w:rsidR="00F70D11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525 056</w:t>
            </w:r>
          </w:p>
        </w:tc>
        <w:tc>
          <w:tcPr>
            <w:tcW w:w="992" w:type="dxa"/>
          </w:tcPr>
          <w:p w:rsidR="00F70D11" w:rsidRPr="00D2086F" w:rsidRDefault="00F70D11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29.12.2007</w:t>
            </w:r>
          </w:p>
        </w:tc>
        <w:tc>
          <w:tcPr>
            <w:tcW w:w="1701" w:type="dxa"/>
          </w:tcPr>
          <w:p w:rsidR="00F70D11" w:rsidRPr="00D2086F" w:rsidRDefault="00D2086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29.12.2007 57 АА № 567761</w:t>
            </w:r>
          </w:p>
        </w:tc>
        <w:tc>
          <w:tcPr>
            <w:tcW w:w="1701" w:type="dxa"/>
          </w:tcPr>
          <w:p w:rsidR="00F70D11" w:rsidRPr="00D2086F" w:rsidRDefault="00307D2E" w:rsidP="00307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F70D11" w:rsidRPr="00D2086F" w:rsidRDefault="00B00B85" w:rsidP="008F643C">
            <w:pPr>
              <w:tabs>
                <w:tab w:val="left" w:pos="60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41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д.177</w:t>
            </w:r>
          </w:p>
        </w:tc>
        <w:tc>
          <w:tcPr>
            <w:tcW w:w="1559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(57-57-10/004/2005-14)</w:t>
            </w:r>
          </w:p>
        </w:tc>
        <w:tc>
          <w:tcPr>
            <w:tcW w:w="1417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58,9</w:t>
            </w:r>
          </w:p>
        </w:tc>
        <w:tc>
          <w:tcPr>
            <w:tcW w:w="993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00B85" w:rsidRPr="00D2086F" w:rsidRDefault="00B00B8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29.12.2007</w:t>
            </w:r>
          </w:p>
        </w:tc>
        <w:tc>
          <w:tcPr>
            <w:tcW w:w="1701" w:type="dxa"/>
          </w:tcPr>
          <w:p w:rsidR="00B00B85" w:rsidRPr="00D2086F" w:rsidRDefault="00B00B8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29.12.2007 57 АА № 567760</w:t>
            </w:r>
          </w:p>
        </w:tc>
        <w:tc>
          <w:tcPr>
            <w:tcW w:w="1701" w:type="dxa"/>
          </w:tcPr>
          <w:p w:rsidR="00B00B85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B00B85" w:rsidRPr="00D2086F" w:rsidRDefault="00B00B8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– сельский дом культуры </w:t>
            </w:r>
          </w:p>
        </w:tc>
        <w:tc>
          <w:tcPr>
            <w:tcW w:w="141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559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57:20:0190101:596</w:t>
            </w:r>
          </w:p>
        </w:tc>
        <w:tc>
          <w:tcPr>
            <w:tcW w:w="1417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993" w:type="dxa"/>
          </w:tcPr>
          <w:p w:rsidR="00B00B85" w:rsidRPr="00D2086F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1 183 062</w:t>
            </w:r>
          </w:p>
        </w:tc>
        <w:tc>
          <w:tcPr>
            <w:tcW w:w="992" w:type="dxa"/>
          </w:tcPr>
          <w:p w:rsidR="00B00B85" w:rsidRPr="00D2086F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733 337</w:t>
            </w: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29.04.2015</w:t>
            </w:r>
          </w:p>
        </w:tc>
        <w:tc>
          <w:tcPr>
            <w:tcW w:w="1701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29.04.2015</w:t>
            </w:r>
            <w:r w:rsidR="00AD104E">
              <w:rPr>
                <w:rFonts w:ascii="Times New Roman" w:hAnsi="Times New Roman" w:cs="Times New Roman"/>
                <w:sz w:val="20"/>
                <w:szCs w:val="20"/>
              </w:rPr>
              <w:t xml:space="preserve"> № 721092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B00B85" w:rsidRPr="00D2086F" w:rsidRDefault="009C5E9A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B00B85" w:rsidRPr="00D2086F" w:rsidRDefault="009C5E9A" w:rsidP="00307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</w:t>
            </w:r>
            <w:r w:rsidR="00307D2E">
              <w:rPr>
                <w:rFonts w:ascii="Times New Roman" w:hAnsi="Times New Roman" w:cs="Times New Roman"/>
                <w:sz w:val="20"/>
                <w:szCs w:val="20"/>
              </w:rPr>
              <w:t xml:space="preserve">земли населенных пунктов,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эксплуатация</w:t>
            </w:r>
            <w:r w:rsidR="00307D2E">
              <w:rPr>
                <w:rFonts w:ascii="Times New Roman" w:hAnsi="Times New Roman" w:cs="Times New Roman"/>
                <w:sz w:val="20"/>
                <w:szCs w:val="20"/>
              </w:rPr>
              <w:t xml:space="preserve"> и обслуживание здания администрации</w:t>
            </w:r>
          </w:p>
        </w:tc>
        <w:tc>
          <w:tcPr>
            <w:tcW w:w="1418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</w:p>
        </w:tc>
        <w:tc>
          <w:tcPr>
            <w:tcW w:w="1559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57:20:0190101:444</w:t>
            </w:r>
          </w:p>
        </w:tc>
        <w:tc>
          <w:tcPr>
            <w:tcW w:w="1417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1534</w:t>
            </w:r>
          </w:p>
        </w:tc>
        <w:tc>
          <w:tcPr>
            <w:tcW w:w="993" w:type="dxa"/>
          </w:tcPr>
          <w:p w:rsidR="00B00B85" w:rsidRPr="00D2086F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59 952</w:t>
            </w: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00B85" w:rsidRPr="00D2086F" w:rsidRDefault="00B00B8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23.09.2010</w:t>
            </w:r>
          </w:p>
        </w:tc>
        <w:tc>
          <w:tcPr>
            <w:tcW w:w="1701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23.09.2010 57-АБ № 080200</w:t>
            </w:r>
          </w:p>
        </w:tc>
        <w:tc>
          <w:tcPr>
            <w:tcW w:w="1701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B00B85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земли населенных пунктов, под объекты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культуры</w:t>
            </w:r>
          </w:p>
        </w:tc>
        <w:tc>
          <w:tcPr>
            <w:tcW w:w="1418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клуб</w:t>
            </w:r>
          </w:p>
        </w:tc>
        <w:tc>
          <w:tcPr>
            <w:tcW w:w="1559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 0024</w:t>
            </w:r>
          </w:p>
        </w:tc>
        <w:tc>
          <w:tcPr>
            <w:tcW w:w="1417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1700</w:t>
            </w:r>
          </w:p>
        </w:tc>
        <w:tc>
          <w:tcPr>
            <w:tcW w:w="993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7D2E" w:rsidRPr="00D2086F" w:rsidRDefault="00307D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07D2E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29.04.2015</w:t>
            </w:r>
          </w:p>
        </w:tc>
        <w:tc>
          <w:tcPr>
            <w:tcW w:w="1701" w:type="dxa"/>
          </w:tcPr>
          <w:p w:rsidR="00307D2E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от 29.04.2015 № 721091 </w:t>
            </w:r>
          </w:p>
        </w:tc>
        <w:tc>
          <w:tcPr>
            <w:tcW w:w="1701" w:type="dxa"/>
          </w:tcPr>
          <w:p w:rsidR="00307D2E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307D2E" w:rsidRPr="00D2086F" w:rsidRDefault="00307D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820545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701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Братская могила Советских воинов</w:t>
            </w:r>
          </w:p>
        </w:tc>
        <w:tc>
          <w:tcPr>
            <w:tcW w:w="1418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</w:p>
        </w:tc>
        <w:tc>
          <w:tcPr>
            <w:tcW w:w="1559" w:type="dxa"/>
          </w:tcPr>
          <w:p w:rsidR="00820545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57:20:0190101:752</w:t>
            </w:r>
          </w:p>
        </w:tc>
        <w:tc>
          <w:tcPr>
            <w:tcW w:w="1417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16,6</w:t>
            </w:r>
          </w:p>
        </w:tc>
        <w:tc>
          <w:tcPr>
            <w:tcW w:w="993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27.11.2009</w:t>
            </w:r>
          </w:p>
        </w:tc>
        <w:tc>
          <w:tcPr>
            <w:tcW w:w="1701" w:type="dxa"/>
          </w:tcPr>
          <w:p w:rsidR="00820545" w:rsidRPr="00D2086F" w:rsidRDefault="00820545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27.11.2009 57-АА 870780</w:t>
            </w:r>
          </w:p>
        </w:tc>
        <w:tc>
          <w:tcPr>
            <w:tcW w:w="1701" w:type="dxa"/>
          </w:tcPr>
          <w:p w:rsidR="00820545" w:rsidRPr="00D2086F" w:rsidRDefault="0082054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820545" w:rsidRPr="00D2086F" w:rsidRDefault="00820545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162AF4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пунктов, для размещения военных и гражданских захоронений</w:t>
            </w:r>
          </w:p>
        </w:tc>
        <w:tc>
          <w:tcPr>
            <w:tcW w:w="1418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</w:p>
        </w:tc>
        <w:tc>
          <w:tcPr>
            <w:tcW w:w="1559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57:20:0190101:730</w:t>
            </w:r>
          </w:p>
        </w:tc>
        <w:tc>
          <w:tcPr>
            <w:tcW w:w="1417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993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7595,62</w:t>
            </w:r>
          </w:p>
        </w:tc>
        <w:tc>
          <w:tcPr>
            <w:tcW w:w="1418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22.08.2014</w:t>
            </w:r>
          </w:p>
        </w:tc>
        <w:tc>
          <w:tcPr>
            <w:tcW w:w="1701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22.08.2014 57-АБ 571878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162AF4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Братская могила Советских воинов</w:t>
            </w:r>
          </w:p>
        </w:tc>
        <w:tc>
          <w:tcPr>
            <w:tcW w:w="1418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 Теплое</w:t>
            </w:r>
          </w:p>
        </w:tc>
        <w:tc>
          <w:tcPr>
            <w:tcW w:w="1559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(57-57-10/005/2009-844)</w:t>
            </w:r>
          </w:p>
        </w:tc>
        <w:tc>
          <w:tcPr>
            <w:tcW w:w="1417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4,7</w:t>
            </w:r>
          </w:p>
        </w:tc>
        <w:tc>
          <w:tcPr>
            <w:tcW w:w="993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27.11.2009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27.11.2009 57-АА 870779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162AF4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пунктов, для размещения военных и гражданских захоронений</w:t>
            </w:r>
          </w:p>
        </w:tc>
        <w:tc>
          <w:tcPr>
            <w:tcW w:w="1418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 Теплое</w:t>
            </w:r>
          </w:p>
        </w:tc>
        <w:tc>
          <w:tcPr>
            <w:tcW w:w="1559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57:20:0030101:727</w:t>
            </w:r>
          </w:p>
        </w:tc>
        <w:tc>
          <w:tcPr>
            <w:tcW w:w="1417" w:type="dxa"/>
          </w:tcPr>
          <w:p w:rsidR="00162AF4" w:rsidRDefault="003C5F9D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  <w:p w:rsidR="003C5F9D" w:rsidRPr="00D2086F" w:rsidRDefault="003C5F9D" w:rsidP="003C5F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62AF4" w:rsidRPr="00D2086F" w:rsidRDefault="00162AF4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3552,79</w:t>
            </w:r>
          </w:p>
        </w:tc>
        <w:tc>
          <w:tcPr>
            <w:tcW w:w="1418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22.08.2014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22.08.2014 57-АБ 571877</w:t>
            </w:r>
          </w:p>
        </w:tc>
        <w:tc>
          <w:tcPr>
            <w:tcW w:w="1701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162AF4" w:rsidRPr="00D2086F" w:rsidRDefault="00162AF4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пунктов, для размещения кладбищ</w:t>
            </w:r>
          </w:p>
        </w:tc>
        <w:tc>
          <w:tcPr>
            <w:tcW w:w="1418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</w:p>
        </w:tc>
        <w:tc>
          <w:tcPr>
            <w:tcW w:w="1559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57:20:0190101:785</w:t>
            </w:r>
          </w:p>
        </w:tc>
        <w:tc>
          <w:tcPr>
            <w:tcW w:w="1417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24669</w:t>
            </w:r>
          </w:p>
        </w:tc>
        <w:tc>
          <w:tcPr>
            <w:tcW w:w="993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3022199,19</w:t>
            </w:r>
          </w:p>
        </w:tc>
        <w:tc>
          <w:tcPr>
            <w:tcW w:w="1418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21.10.2014</w:t>
            </w:r>
          </w:p>
        </w:tc>
        <w:tc>
          <w:tcPr>
            <w:tcW w:w="1701" w:type="dxa"/>
          </w:tcPr>
          <w:p w:rsidR="00D34533" w:rsidRPr="00D2086F" w:rsidRDefault="00D3453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21.10.2014 57-АБ 635779</w:t>
            </w:r>
          </w:p>
        </w:tc>
        <w:tc>
          <w:tcPr>
            <w:tcW w:w="1701" w:type="dxa"/>
          </w:tcPr>
          <w:p w:rsidR="00D34533" w:rsidRPr="00D2086F" w:rsidRDefault="00D3453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D34533" w:rsidRPr="00D2086F" w:rsidRDefault="00D3453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8F643C" w:rsidTr="009200F8">
        <w:tc>
          <w:tcPr>
            <w:tcW w:w="56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D2262E" w:rsidRPr="00B93BD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57:20:0030101:762</w:t>
            </w:r>
          </w:p>
        </w:tc>
        <w:tc>
          <w:tcPr>
            <w:tcW w:w="1417" w:type="dxa"/>
          </w:tcPr>
          <w:p w:rsidR="00D2262E" w:rsidRPr="00D2086F" w:rsidRDefault="00D2262E" w:rsidP="00D226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399</w:t>
            </w:r>
            <w:r w:rsidR="00FC77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601</w:t>
            </w:r>
            <w:r w:rsidR="00FC77F7">
              <w:rPr>
                <w:rFonts w:ascii="Times New Roman" w:hAnsi="Times New Roman" w:cs="Times New Roman"/>
                <w:sz w:val="20"/>
                <w:szCs w:val="20"/>
              </w:rPr>
              <w:t>/221</w:t>
            </w:r>
          </w:p>
        </w:tc>
        <w:tc>
          <w:tcPr>
            <w:tcW w:w="993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1428134,01</w:t>
            </w:r>
          </w:p>
        </w:tc>
        <w:tc>
          <w:tcPr>
            <w:tcW w:w="141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22.12.2014</w:t>
            </w:r>
          </w:p>
        </w:tc>
        <w:tc>
          <w:tcPr>
            <w:tcW w:w="1701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22.12.2014 57-АБ 636646</w:t>
            </w:r>
          </w:p>
        </w:tc>
        <w:tc>
          <w:tcPr>
            <w:tcW w:w="1701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D2262E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tr w:rsidR="008F643C" w:rsidTr="009200F8">
        <w:tc>
          <w:tcPr>
            <w:tcW w:w="56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D2262E" w:rsidRPr="00B93BD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57:20:0020301:426</w:t>
            </w:r>
          </w:p>
        </w:tc>
        <w:tc>
          <w:tcPr>
            <w:tcW w:w="1417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843</w:t>
            </w:r>
            <w:r w:rsidR="0025306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604</w:t>
            </w:r>
            <w:r w:rsidR="00253063">
              <w:rPr>
                <w:rFonts w:ascii="Times New Roman" w:hAnsi="Times New Roman" w:cs="Times New Roman"/>
                <w:sz w:val="20"/>
                <w:szCs w:val="20"/>
              </w:rPr>
              <w:t>/321</w:t>
            </w:r>
          </w:p>
        </w:tc>
        <w:tc>
          <w:tcPr>
            <w:tcW w:w="993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11068084,48</w:t>
            </w:r>
          </w:p>
        </w:tc>
        <w:tc>
          <w:tcPr>
            <w:tcW w:w="1418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30.04.2015</w:t>
            </w:r>
          </w:p>
        </w:tc>
        <w:tc>
          <w:tcPr>
            <w:tcW w:w="1701" w:type="dxa"/>
          </w:tcPr>
          <w:p w:rsidR="00D2262E" w:rsidRPr="00D2086F" w:rsidRDefault="00D2262E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30.04.2015 № 721117</w:t>
            </w:r>
          </w:p>
        </w:tc>
        <w:tc>
          <w:tcPr>
            <w:tcW w:w="1701" w:type="dxa"/>
          </w:tcPr>
          <w:p w:rsidR="00D2262E" w:rsidRPr="00D2086F" w:rsidRDefault="00D2262E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D2262E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tr w:rsidR="008F643C" w:rsidTr="009200F8">
        <w:tc>
          <w:tcPr>
            <w:tcW w:w="568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</w:t>
            </w:r>
          </w:p>
        </w:tc>
        <w:tc>
          <w:tcPr>
            <w:tcW w:w="1418" w:type="dxa"/>
          </w:tcPr>
          <w:p w:rsidR="007B2A76" w:rsidRPr="00D2086F" w:rsidRDefault="007B2A76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7B2A76" w:rsidRPr="00B93BDF" w:rsidRDefault="007B2A76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57:20:0030101:767</w:t>
            </w:r>
          </w:p>
        </w:tc>
        <w:tc>
          <w:tcPr>
            <w:tcW w:w="1417" w:type="dxa"/>
          </w:tcPr>
          <w:p w:rsidR="007B2A76" w:rsidRPr="00D2086F" w:rsidRDefault="007B2A76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  <w:r w:rsidR="00FC77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FC77F7">
              <w:rPr>
                <w:rFonts w:ascii="Times New Roman" w:hAnsi="Times New Roman" w:cs="Times New Roman"/>
                <w:sz w:val="20"/>
                <w:szCs w:val="20"/>
              </w:rPr>
              <w:t>/229</w:t>
            </w:r>
          </w:p>
        </w:tc>
        <w:tc>
          <w:tcPr>
            <w:tcW w:w="993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3330300,00</w:t>
            </w:r>
          </w:p>
        </w:tc>
        <w:tc>
          <w:tcPr>
            <w:tcW w:w="1418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08.06.2015</w:t>
            </w:r>
          </w:p>
        </w:tc>
        <w:tc>
          <w:tcPr>
            <w:tcW w:w="1701" w:type="dxa"/>
          </w:tcPr>
          <w:p w:rsidR="007B2A76" w:rsidRPr="00D2086F" w:rsidRDefault="007B2A7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08.06.2015 № 721601</w:t>
            </w:r>
          </w:p>
        </w:tc>
        <w:tc>
          <w:tcPr>
            <w:tcW w:w="1701" w:type="dxa"/>
          </w:tcPr>
          <w:p w:rsidR="007B2A76" w:rsidRPr="00D2086F" w:rsidRDefault="007B2A76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7B2A76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</w:tr>
      <w:tr w:rsidR="004755A8" w:rsidTr="009200F8">
        <w:tc>
          <w:tcPr>
            <w:tcW w:w="568" w:type="dxa"/>
          </w:tcPr>
          <w:p w:rsidR="004755A8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4755A8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</w:t>
            </w:r>
          </w:p>
        </w:tc>
        <w:tc>
          <w:tcPr>
            <w:tcW w:w="1418" w:type="dxa"/>
          </w:tcPr>
          <w:p w:rsidR="004755A8" w:rsidRPr="00D2086F" w:rsidRDefault="004755A8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57:20:0000000:159</w:t>
            </w:r>
          </w:p>
        </w:tc>
        <w:tc>
          <w:tcPr>
            <w:tcW w:w="1417" w:type="dxa"/>
          </w:tcPr>
          <w:p w:rsidR="004755A8" w:rsidRDefault="0025306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1088087/доля в праве 1 га.</w:t>
            </w:r>
          </w:p>
        </w:tc>
        <w:tc>
          <w:tcPr>
            <w:tcW w:w="993" w:type="dxa"/>
          </w:tcPr>
          <w:p w:rsidR="004755A8" w:rsidRPr="00D2086F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Default="004755A8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Default="0025306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15.05.2017</w:t>
            </w:r>
          </w:p>
        </w:tc>
        <w:tc>
          <w:tcPr>
            <w:tcW w:w="1701" w:type="dxa"/>
          </w:tcPr>
          <w:p w:rsidR="004755A8" w:rsidRDefault="0025306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57:20:0000000:159-57/005/2017-7</w:t>
            </w:r>
          </w:p>
        </w:tc>
        <w:tc>
          <w:tcPr>
            <w:tcW w:w="1701" w:type="dxa"/>
          </w:tcPr>
          <w:p w:rsidR="004755A8" w:rsidRDefault="0025306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Default="00253063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57:20:0000000:1480</w:t>
            </w:r>
          </w:p>
        </w:tc>
        <w:tc>
          <w:tcPr>
            <w:tcW w:w="1417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50000</w:t>
            </w:r>
          </w:p>
        </w:tc>
        <w:tc>
          <w:tcPr>
            <w:tcW w:w="993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FB7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24.09.2015</w:t>
            </w:r>
          </w:p>
        </w:tc>
        <w:tc>
          <w:tcPr>
            <w:tcW w:w="1701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24.09.2015 № 777096</w:t>
            </w:r>
          </w:p>
        </w:tc>
        <w:tc>
          <w:tcPr>
            <w:tcW w:w="1701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652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4755A8" w:rsidRPr="00D2086F" w:rsidRDefault="004755A8" w:rsidP="00FB75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57:20:0190101:166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845750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57:20:0190101:196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57:20:0190101:286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земли населенных пунктов для ведения личного подсобного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</w:t>
            </w:r>
            <w:r w:rsidR="001B4CB1" w:rsidRPr="00B93BD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57:20:0190101:192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845745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57:20:0190101:813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10.05.2016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10.05.2016 845831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57:20:0130101:50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10.05.2016</w:t>
            </w:r>
          </w:p>
        </w:tc>
        <w:tc>
          <w:tcPr>
            <w:tcW w:w="1701" w:type="dxa"/>
          </w:tcPr>
          <w:p w:rsidR="004755A8" w:rsidRPr="00D2086F" w:rsidRDefault="004755A8" w:rsidP="002C74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10.05.2016 845833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57:20:0130101:18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2C74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28.04.2016 845748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57:20:0190101:106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  <w:r w:rsidR="001B4CB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10.05.2016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10.05.2016 845829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57:20:0190101:52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07.04.2016 845477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населенных пунктов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57:20:0190101:368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от 07.04.2016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845478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зарегистриро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57:20:0190101:298</w:t>
            </w:r>
          </w:p>
        </w:tc>
        <w:tc>
          <w:tcPr>
            <w:tcW w:w="1417" w:type="dxa"/>
          </w:tcPr>
          <w:p w:rsidR="004755A8" w:rsidRPr="00D2086F" w:rsidRDefault="001B4CB1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845259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Pr="00D2086F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57:20:0190101:191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845257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EC0B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57:20:0190101:98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845261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57:20:0190101:163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845256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57:20:0190101:178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845263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57:20:0190101:104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845262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57:20:0190101:253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24.03.2016 845332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57:20:0190101:241</w:t>
            </w:r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24.03.2016 845333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57:20:0130101:56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845258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4755A8" w:rsidTr="009200F8">
        <w:tc>
          <w:tcPr>
            <w:tcW w:w="568" w:type="dxa"/>
          </w:tcPr>
          <w:p w:rsidR="004755A8" w:rsidRDefault="00B93BDF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0B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участок, земли сельскохозяйственного назначения для ведения личного подсобного хозяйства</w:t>
            </w: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4755A8" w:rsidRPr="00B93BD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57:20:0190101:23</w:t>
            </w:r>
          </w:p>
        </w:tc>
        <w:tc>
          <w:tcPr>
            <w:tcW w:w="1417" w:type="dxa"/>
          </w:tcPr>
          <w:p w:rsidR="004755A8" w:rsidRPr="00D2086F" w:rsidRDefault="004F4740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4755A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3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18.03.2016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от 18.03.2016 845260</w:t>
            </w:r>
          </w:p>
        </w:tc>
        <w:tc>
          <w:tcPr>
            <w:tcW w:w="1701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4755A8" w:rsidRPr="00D2086F" w:rsidRDefault="004755A8" w:rsidP="00A65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1B4CB1" w:rsidTr="009200F8">
        <w:tc>
          <w:tcPr>
            <w:tcW w:w="568" w:type="dxa"/>
          </w:tcPr>
          <w:p w:rsidR="001B4CB1" w:rsidRDefault="00CD4442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701" w:type="dxa"/>
          </w:tcPr>
          <w:p w:rsidR="001B4CB1" w:rsidRPr="00D2086F" w:rsidRDefault="001B4CB1" w:rsidP="00EC0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земли сельскохозяйственного назначения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ведения личного подсобного хозяйства</w:t>
            </w:r>
          </w:p>
        </w:tc>
        <w:tc>
          <w:tcPr>
            <w:tcW w:w="1418" w:type="dxa"/>
          </w:tcPr>
          <w:p w:rsidR="001B4CB1" w:rsidRPr="00D2086F" w:rsidRDefault="001B4CB1" w:rsidP="00EC0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59" w:type="dxa"/>
          </w:tcPr>
          <w:p w:rsidR="001B4CB1" w:rsidRPr="00B93BDF" w:rsidRDefault="001B4CB1" w:rsidP="00EC0B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BDF">
              <w:rPr>
                <w:rFonts w:ascii="Times New Roman" w:hAnsi="Times New Roman" w:cs="Times New Roman"/>
                <w:sz w:val="20"/>
                <w:szCs w:val="20"/>
              </w:rPr>
              <w:t>57:20:0190101:42</w:t>
            </w:r>
          </w:p>
        </w:tc>
        <w:tc>
          <w:tcPr>
            <w:tcW w:w="1417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</w:tcPr>
          <w:p w:rsidR="001B4CB1" w:rsidRPr="00D2086F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B4CB1" w:rsidRPr="00D2086F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24.11.2017</w:t>
            </w:r>
          </w:p>
        </w:tc>
        <w:tc>
          <w:tcPr>
            <w:tcW w:w="1701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57:20:0190101:42-57/005/2017-3</w:t>
            </w:r>
          </w:p>
        </w:tc>
        <w:tc>
          <w:tcPr>
            <w:tcW w:w="1701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417" w:type="dxa"/>
          </w:tcPr>
          <w:p w:rsidR="001B4CB1" w:rsidRDefault="001B4CB1" w:rsidP="00475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</w:tbl>
    <w:p w:rsidR="00F70D11" w:rsidRDefault="00F70D11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7DD3" w:rsidRDefault="00047DD3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7DD3">
        <w:rPr>
          <w:rFonts w:ascii="Times New Roman" w:hAnsi="Times New Roman" w:cs="Times New Roman"/>
          <w:sz w:val="28"/>
          <w:szCs w:val="28"/>
        </w:rPr>
        <w:t>Раздел 2: Сведения о движимом имуществе</w:t>
      </w:r>
    </w:p>
    <w:tbl>
      <w:tblPr>
        <w:tblStyle w:val="a3"/>
        <w:tblW w:w="0" w:type="auto"/>
        <w:tblLook w:val="04A0"/>
      </w:tblPr>
      <w:tblGrid>
        <w:gridCol w:w="1384"/>
        <w:gridCol w:w="2840"/>
        <w:gridCol w:w="2112"/>
        <w:gridCol w:w="2112"/>
        <w:gridCol w:w="2112"/>
        <w:gridCol w:w="2113"/>
        <w:gridCol w:w="2113"/>
      </w:tblGrid>
      <w:tr w:rsidR="00047DD3" w:rsidTr="00047DD3">
        <w:tc>
          <w:tcPr>
            <w:tcW w:w="1384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40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112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Сведения о балансовой стоимости и начисленной амортизации (износе)</w:t>
            </w:r>
          </w:p>
        </w:tc>
        <w:tc>
          <w:tcPr>
            <w:tcW w:w="2112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Даты возникновения и прекращения права муниципальной собственности на движимое имущество</w:t>
            </w:r>
          </w:p>
        </w:tc>
        <w:tc>
          <w:tcPr>
            <w:tcW w:w="2112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Реквизиты документов -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2113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113" w:type="dxa"/>
          </w:tcPr>
          <w:p w:rsidR="00047DD3" w:rsidRPr="00047DD3" w:rsidRDefault="00047DD3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DD3">
              <w:rPr>
                <w:rFonts w:ascii="Times New Roman" w:hAnsi="Times New Roman" w:cs="Times New Roman"/>
                <w:sz w:val="20"/>
                <w:szCs w:val="20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</w:t>
            </w:r>
          </w:p>
        </w:tc>
      </w:tr>
      <w:tr w:rsidR="00047DD3" w:rsidTr="00047DD3">
        <w:tc>
          <w:tcPr>
            <w:tcW w:w="1384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3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3" w:type="dxa"/>
          </w:tcPr>
          <w:p w:rsidR="00047DD3" w:rsidRDefault="00047DD3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7DD3" w:rsidRDefault="00047DD3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7DD3" w:rsidRDefault="00047DD3" w:rsidP="00F70D1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47DD3">
        <w:rPr>
          <w:rFonts w:ascii="Times New Roman" w:hAnsi="Times New Roman" w:cs="Times New Roman"/>
          <w:sz w:val="28"/>
          <w:szCs w:val="28"/>
        </w:rPr>
        <w:t xml:space="preserve">Раздел 3. </w:t>
      </w:r>
      <w:proofErr w:type="gramStart"/>
      <w:r w:rsidRPr="00047DD3">
        <w:rPr>
          <w:rFonts w:ascii="Times New Roman" w:hAnsi="Times New Roman" w:cs="Times New Roman"/>
          <w:sz w:val="28"/>
          <w:szCs w:val="28"/>
        </w:rPr>
        <w:t>Сведения о муниципальных унитарных  предприятиях, муниципальных учреждениях, хозяйственных обществах, товариществах, акции, доли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DD3">
        <w:rPr>
          <w:rFonts w:ascii="Times New Roman" w:hAnsi="Times New Roman" w:cs="Times New Roman"/>
          <w:color w:val="000000"/>
          <w:sz w:val="28"/>
          <w:szCs w:val="28"/>
        </w:rPr>
        <w:t>(вклады) в уставном (складочном) капитале которых принадлежат муниципальным образованиям, иных юридических лицах, в которых муниципальное образование является учредителем (участником)</w:t>
      </w:r>
      <w:proofErr w:type="gramEnd"/>
    </w:p>
    <w:p w:rsidR="00047DD3" w:rsidRDefault="00047DD3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7DD3">
        <w:rPr>
          <w:rFonts w:ascii="Times New Roman" w:hAnsi="Times New Roman" w:cs="Times New Roman"/>
          <w:sz w:val="28"/>
          <w:szCs w:val="28"/>
        </w:rPr>
        <w:t>Сведения о муниципальных учреждениях, в которых муниципальное образование «</w:t>
      </w:r>
      <w:proofErr w:type="spellStart"/>
      <w:r w:rsidR="005A1226">
        <w:rPr>
          <w:rFonts w:ascii="Times New Roman" w:hAnsi="Times New Roman" w:cs="Times New Roman"/>
          <w:sz w:val="28"/>
          <w:szCs w:val="28"/>
        </w:rPr>
        <w:t>Паньковское</w:t>
      </w:r>
      <w:proofErr w:type="spellEnd"/>
      <w:r w:rsidRPr="00047DD3">
        <w:rPr>
          <w:rFonts w:ascii="Times New Roman" w:hAnsi="Times New Roman" w:cs="Times New Roman"/>
          <w:sz w:val="28"/>
          <w:szCs w:val="28"/>
        </w:rPr>
        <w:t xml:space="preserve"> сельское поселение» является учредителем</w:t>
      </w:r>
    </w:p>
    <w:tbl>
      <w:tblPr>
        <w:tblStyle w:val="a3"/>
        <w:tblW w:w="0" w:type="auto"/>
        <w:tblLook w:val="04A0"/>
      </w:tblPr>
      <w:tblGrid>
        <w:gridCol w:w="1101"/>
        <w:gridCol w:w="3123"/>
        <w:gridCol w:w="2112"/>
        <w:gridCol w:w="2112"/>
        <w:gridCol w:w="2112"/>
        <w:gridCol w:w="2113"/>
        <w:gridCol w:w="2113"/>
      </w:tblGrid>
      <w:tr w:rsidR="005A1226" w:rsidTr="005A1226">
        <w:tc>
          <w:tcPr>
            <w:tcW w:w="1101" w:type="dxa"/>
          </w:tcPr>
          <w:p w:rsidR="005A1226" w:rsidRPr="005A1226" w:rsidRDefault="005A122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226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A122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A122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A122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23" w:type="dxa"/>
          </w:tcPr>
          <w:p w:rsidR="005A1226" w:rsidRPr="005A1226" w:rsidRDefault="005A122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226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112" w:type="dxa"/>
          </w:tcPr>
          <w:p w:rsidR="005A1226" w:rsidRPr="005A1226" w:rsidRDefault="005A122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A1226">
              <w:rPr>
                <w:rFonts w:ascii="Times New Roman" w:hAnsi="Times New Roman" w:cs="Times New Roman"/>
                <w:sz w:val="20"/>
                <w:szCs w:val="20"/>
              </w:rPr>
              <w:t>дрес (местоположение)</w:t>
            </w:r>
          </w:p>
        </w:tc>
        <w:tc>
          <w:tcPr>
            <w:tcW w:w="2112" w:type="dxa"/>
          </w:tcPr>
          <w:p w:rsidR="005A1226" w:rsidRPr="005A1226" w:rsidRDefault="005A122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1226">
              <w:rPr>
                <w:rFonts w:ascii="Times New Roman" w:hAnsi="Times New Roman" w:cs="Times New Roman"/>
                <w:sz w:val="20"/>
                <w:szCs w:val="20"/>
              </w:rPr>
              <w:t>ОГРН и дата государственной регистрации</w:t>
            </w:r>
          </w:p>
        </w:tc>
        <w:tc>
          <w:tcPr>
            <w:tcW w:w="2112" w:type="dxa"/>
          </w:tcPr>
          <w:p w:rsidR="005A1226" w:rsidRPr="005A1226" w:rsidRDefault="005A1226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A1226">
              <w:rPr>
                <w:rFonts w:ascii="Times New Roman" w:hAnsi="Times New Roman" w:cs="Times New Roman"/>
                <w:sz w:val="20"/>
                <w:szCs w:val="20"/>
              </w:rPr>
              <w:t>еквизиты документа основания создания юридического лица</w:t>
            </w:r>
          </w:p>
        </w:tc>
        <w:tc>
          <w:tcPr>
            <w:tcW w:w="2113" w:type="dxa"/>
          </w:tcPr>
          <w:p w:rsidR="005A1226" w:rsidRPr="005A1226" w:rsidRDefault="00B33510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B33510">
              <w:rPr>
                <w:rFonts w:ascii="Times New Roman" w:hAnsi="Times New Roman" w:cs="Times New Roman"/>
                <w:sz w:val="20"/>
                <w:szCs w:val="20"/>
              </w:rPr>
              <w:t>анные о балансовой и остаточной стоимости муниципального учреждения</w:t>
            </w:r>
          </w:p>
        </w:tc>
        <w:tc>
          <w:tcPr>
            <w:tcW w:w="2113" w:type="dxa"/>
          </w:tcPr>
          <w:p w:rsidR="005A1226" w:rsidRPr="005A1226" w:rsidRDefault="00B33510" w:rsidP="00F70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33510">
              <w:rPr>
                <w:rFonts w:ascii="Times New Roman" w:hAnsi="Times New Roman" w:cs="Times New Roman"/>
                <w:sz w:val="20"/>
                <w:szCs w:val="20"/>
              </w:rPr>
              <w:t>реднесписочная численность работников</w:t>
            </w:r>
          </w:p>
        </w:tc>
      </w:tr>
      <w:tr w:rsidR="005A1226" w:rsidTr="005A1226">
        <w:tc>
          <w:tcPr>
            <w:tcW w:w="1101" w:type="dxa"/>
          </w:tcPr>
          <w:p w:rsidR="005A1226" w:rsidRDefault="005A1226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3" w:type="dxa"/>
          </w:tcPr>
          <w:p w:rsidR="005A1226" w:rsidRDefault="005A1226" w:rsidP="005A1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122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Паньковский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дом к</w:t>
            </w:r>
            <w:r w:rsidRPr="005A1226">
              <w:rPr>
                <w:rFonts w:ascii="Times New Roman" w:hAnsi="Times New Roman" w:cs="Times New Roman"/>
                <w:sz w:val="28"/>
                <w:szCs w:val="28"/>
              </w:rPr>
              <w:t>ультуры", муниципальное  учреждение</w:t>
            </w:r>
          </w:p>
        </w:tc>
        <w:tc>
          <w:tcPr>
            <w:tcW w:w="2112" w:type="dxa"/>
          </w:tcPr>
          <w:p w:rsidR="005A1226" w:rsidRDefault="005A1226" w:rsidP="005A1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д.88</w:t>
            </w:r>
          </w:p>
        </w:tc>
        <w:tc>
          <w:tcPr>
            <w:tcW w:w="2112" w:type="dxa"/>
          </w:tcPr>
          <w:p w:rsidR="005A1226" w:rsidRDefault="005A1226" w:rsidP="005A1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1155749002639 от 18.03.2015</w:t>
            </w:r>
            <w:r w:rsidRPr="005A1226"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1155749002639</w:t>
            </w:r>
          </w:p>
        </w:tc>
        <w:tc>
          <w:tcPr>
            <w:tcW w:w="2112" w:type="dxa"/>
          </w:tcPr>
          <w:p w:rsidR="005A1226" w:rsidRDefault="005A1226" w:rsidP="005A12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122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20.01.2015</w:t>
            </w:r>
            <w:r w:rsidRPr="005A1226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B33510" w:rsidRPr="005A122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33510"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  <w:tc>
          <w:tcPr>
            <w:tcW w:w="2113" w:type="dxa"/>
          </w:tcPr>
          <w:p w:rsidR="001C623B" w:rsidRDefault="00B33510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23B">
              <w:rPr>
                <w:rFonts w:ascii="Times New Roman" w:hAnsi="Times New Roman" w:cs="Times New Roman"/>
                <w:sz w:val="28"/>
                <w:szCs w:val="28"/>
              </w:rPr>
              <w:t>1 183</w:t>
            </w:r>
            <w:r w:rsidR="001C623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C623B">
              <w:rPr>
                <w:rFonts w:ascii="Times New Roman" w:hAnsi="Times New Roman" w:cs="Times New Roman"/>
                <w:sz w:val="28"/>
                <w:szCs w:val="28"/>
              </w:rPr>
              <w:t>062</w:t>
            </w:r>
            <w:r w:rsidR="001C62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623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1C62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A1226" w:rsidRPr="001C623B" w:rsidRDefault="00B33510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23B">
              <w:rPr>
                <w:rFonts w:ascii="Times New Roman" w:hAnsi="Times New Roman" w:cs="Times New Roman"/>
                <w:sz w:val="28"/>
                <w:szCs w:val="28"/>
              </w:rPr>
              <w:t>449 725</w:t>
            </w:r>
          </w:p>
        </w:tc>
        <w:tc>
          <w:tcPr>
            <w:tcW w:w="2113" w:type="dxa"/>
          </w:tcPr>
          <w:p w:rsidR="005A1226" w:rsidRDefault="00B33510" w:rsidP="00F70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5A1226" w:rsidRPr="00F70D11" w:rsidRDefault="005A1226" w:rsidP="00F70D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A1226" w:rsidRPr="00F70D11" w:rsidSect="00F70D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70D11"/>
    <w:rsid w:val="00047DD3"/>
    <w:rsid w:val="00127796"/>
    <w:rsid w:val="00162AF4"/>
    <w:rsid w:val="001B4CB1"/>
    <w:rsid w:val="001C623B"/>
    <w:rsid w:val="001D624F"/>
    <w:rsid w:val="00253063"/>
    <w:rsid w:val="0027565C"/>
    <w:rsid w:val="002A22B2"/>
    <w:rsid w:val="002C74A8"/>
    <w:rsid w:val="00307D2E"/>
    <w:rsid w:val="003154E6"/>
    <w:rsid w:val="003C5F9D"/>
    <w:rsid w:val="003F54EF"/>
    <w:rsid w:val="004755A8"/>
    <w:rsid w:val="004F4740"/>
    <w:rsid w:val="00537369"/>
    <w:rsid w:val="005A1226"/>
    <w:rsid w:val="0065269F"/>
    <w:rsid w:val="007B2A76"/>
    <w:rsid w:val="00820545"/>
    <w:rsid w:val="008F643C"/>
    <w:rsid w:val="009200F8"/>
    <w:rsid w:val="009C5E9A"/>
    <w:rsid w:val="00A65ED9"/>
    <w:rsid w:val="00A82863"/>
    <w:rsid w:val="00AA4C4D"/>
    <w:rsid w:val="00AD104E"/>
    <w:rsid w:val="00B00B85"/>
    <w:rsid w:val="00B33510"/>
    <w:rsid w:val="00B93BDF"/>
    <w:rsid w:val="00BD27F3"/>
    <w:rsid w:val="00CD4442"/>
    <w:rsid w:val="00D2086F"/>
    <w:rsid w:val="00D2262E"/>
    <w:rsid w:val="00D34533"/>
    <w:rsid w:val="00DB3894"/>
    <w:rsid w:val="00EC0B42"/>
    <w:rsid w:val="00F609E6"/>
    <w:rsid w:val="00F70D11"/>
    <w:rsid w:val="00FB75F4"/>
    <w:rsid w:val="00FC77F7"/>
    <w:rsid w:val="00FD2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0D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01E1E-9519-4E34-B164-024563D2F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7</Pages>
  <Words>1644</Words>
  <Characters>9374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dcterms:created xsi:type="dcterms:W3CDTF">2018-03-13T13:06:00Z</dcterms:created>
  <dcterms:modified xsi:type="dcterms:W3CDTF">2023-02-10T09:13:00Z</dcterms:modified>
</cp:coreProperties>
</file>